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B7F5A" w14:textId="77777777" w:rsidR="00537891" w:rsidRPr="00AC1963" w:rsidRDefault="00537891" w:rsidP="0053789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1963">
        <w:rPr>
          <w:rFonts w:ascii="Times New Roman" w:hAnsi="Times New Roman" w:cs="Times New Roman"/>
          <w:b/>
          <w:bCs/>
          <w:sz w:val="32"/>
          <w:szCs w:val="32"/>
        </w:rPr>
        <w:t>Образец искового заявления о возмещении ущерба, причиненного ДПТ</w:t>
      </w: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537891" w:rsidRPr="00EE6912" w14:paraId="3020DB07" w14:textId="77777777" w:rsidTr="00721A01">
        <w:trPr>
          <w:trHeight w:val="3492"/>
        </w:trPr>
        <w:tc>
          <w:tcPr>
            <w:tcW w:w="4176" w:type="dxa"/>
          </w:tcPr>
          <w:p w14:paraId="3B916C46" w14:textId="77777777" w:rsidR="00537891" w:rsidRDefault="00537891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54F38555" w14:textId="77777777" w:rsidR="00537891" w:rsidRPr="00BE760B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_______________ суд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Мировой судебный участок/Районный суд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1D4EE7CC" w14:textId="77777777" w:rsidR="00537891" w:rsidRPr="00BE760B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771F2F62" w14:textId="77777777" w:rsidR="00537891" w:rsidRDefault="00537891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9BE3D" w14:textId="77777777" w:rsidR="00537891" w:rsidRPr="00BE760B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2DB3D28C" w14:textId="77777777" w:rsidR="00537891" w:rsidRPr="00BE760B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66A11B07" w14:textId="77777777" w:rsidR="00537891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4D96C80A" w14:textId="77777777" w:rsidR="00537891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2C850213" w14:textId="77777777" w:rsidR="00537891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05AD4F99" w14:textId="77777777" w:rsidR="00537891" w:rsidRPr="000254DA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D35900" w14:textId="77777777" w:rsidR="00537891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Ответчик: 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1B0A4C97" w14:textId="77777777" w:rsidR="00537891" w:rsidRPr="00BE760B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7528EC6F" w14:textId="77777777" w:rsidR="00537891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3E034547" w14:textId="77777777" w:rsidR="00537891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1E857E73" w14:textId="77777777" w:rsidR="00537891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0250CA76" w14:textId="77777777" w:rsidR="00537891" w:rsidRPr="00BE760B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7073CBAF" w14:textId="77777777" w:rsidR="00537891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559E8F9" w14:textId="77777777" w:rsidR="00537891" w:rsidRPr="00BE760B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иска: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(сумма требований)</w:t>
            </w:r>
          </w:p>
          <w:p w14:paraId="054B4E56" w14:textId="77777777" w:rsidR="00537891" w:rsidRDefault="00537891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08DD5C" w14:textId="77777777" w:rsidR="00537891" w:rsidRPr="00EE6912" w:rsidRDefault="00537891" w:rsidP="00721A0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________ </w:t>
            </w:r>
            <w:r w:rsidRPr="00BE76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(подробнее о расчете государственной пошлины смотреть в статье «Расчет государственной пошлины»)</w:t>
            </w:r>
          </w:p>
        </w:tc>
      </w:tr>
    </w:tbl>
    <w:p w14:paraId="777F75C1" w14:textId="77777777" w:rsidR="00537891" w:rsidRDefault="00537891" w:rsidP="005378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D561A0" w14:textId="77777777" w:rsidR="00537891" w:rsidRDefault="00537891" w:rsidP="0053789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4DA">
        <w:rPr>
          <w:rFonts w:ascii="Times New Roman" w:hAnsi="Times New Roman" w:cs="Times New Roman"/>
          <w:b/>
          <w:bCs/>
          <w:sz w:val="24"/>
          <w:szCs w:val="24"/>
        </w:rPr>
        <w:t xml:space="preserve">ИСКОВОЕ ЗАЯВЛЕНИЕ О ВОЗМЕЩЕНИИ УЩЕРБА, </w:t>
      </w:r>
    </w:p>
    <w:p w14:paraId="680F2258" w14:textId="77777777" w:rsidR="00537891" w:rsidRDefault="00537891" w:rsidP="005378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4DA">
        <w:rPr>
          <w:rFonts w:ascii="Times New Roman" w:hAnsi="Times New Roman" w:cs="Times New Roman"/>
          <w:b/>
          <w:bCs/>
          <w:sz w:val="24"/>
          <w:szCs w:val="24"/>
        </w:rPr>
        <w:t>ПРИЧИНЕННОГО ДПТ</w:t>
      </w:r>
    </w:p>
    <w:p w14:paraId="27A5877A" w14:textId="77777777" w:rsidR="00537891" w:rsidRPr="000254DA" w:rsidRDefault="00537891" w:rsidP="005378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254D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0254D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254DA">
        <w:rPr>
          <w:rFonts w:ascii="Times New Roman" w:hAnsi="Times New Roman" w:cs="Times New Roman"/>
          <w:sz w:val="24"/>
          <w:szCs w:val="24"/>
        </w:rPr>
        <w:t>________ 20__ г. по адресу: ________ произошло дорожно-транспортное происшествие с участием автомобиля Истца ________ (гос. номер ________) и автомобиля Ответчика ________ (гос. номер ________), под управлением Ответчика.</w:t>
      </w:r>
    </w:p>
    <w:p w14:paraId="144B1051" w14:textId="77777777" w:rsidR="00537891" w:rsidRPr="000254DA" w:rsidRDefault="00537891" w:rsidP="0053789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Виновным в совершении ДТП признан Ответчик, что подтверждается постановлением по делу об административном правонарушении № ____ от «__</w:t>
      </w:r>
      <w:proofErr w:type="gramStart"/>
      <w:r w:rsidRPr="000254D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254DA">
        <w:rPr>
          <w:rFonts w:ascii="Times New Roman" w:hAnsi="Times New Roman" w:cs="Times New Roman"/>
          <w:sz w:val="24"/>
          <w:szCs w:val="24"/>
        </w:rPr>
        <w:t>________ 20__ г. (справкой о ДТП).</w:t>
      </w:r>
    </w:p>
    <w:p w14:paraId="1EBDA15C" w14:textId="77777777" w:rsidR="00537891" w:rsidRDefault="00537891" w:rsidP="0053789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В результате ДТП автомобилю Истца причинены механические повреждения, что подтверждается актом осмотра транспортного средства от «__</w:t>
      </w:r>
      <w:proofErr w:type="gramStart"/>
      <w:r w:rsidRPr="000254D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254DA">
        <w:rPr>
          <w:rFonts w:ascii="Times New Roman" w:hAnsi="Times New Roman" w:cs="Times New Roman"/>
          <w:sz w:val="24"/>
          <w:szCs w:val="24"/>
        </w:rPr>
        <w:t>________ 20__ г.</w:t>
      </w:r>
    </w:p>
    <w:p w14:paraId="6BE40728" w14:textId="77777777" w:rsidR="00537891" w:rsidRDefault="00537891" w:rsidP="0053789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lastRenderedPageBreak/>
        <w:t>Согласно заключению независимого эксперта № ____ от «__</w:t>
      </w:r>
      <w:proofErr w:type="gramStart"/>
      <w:r w:rsidRPr="000254D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254DA">
        <w:rPr>
          <w:rFonts w:ascii="Times New Roman" w:hAnsi="Times New Roman" w:cs="Times New Roman"/>
          <w:sz w:val="24"/>
          <w:szCs w:val="24"/>
        </w:rPr>
        <w:t>________ 20__ г. стоимость восстановительного ремонта автомобиля Истца составляет ________ рублей, утрата товарной стоимости – ________ рублей. Расходы на проведение экспертизы составили ________ рублей.</w:t>
      </w:r>
    </w:p>
    <w:p w14:paraId="25F38756" w14:textId="77777777" w:rsidR="00537891" w:rsidRDefault="00537891" w:rsidP="0053789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Ответчик застраховал свою гражданскую ответственность в ООО «СК «________» (полис ОСАГО серия ____ № ____), страховое возмещение выплачено Истцу в размере ________ рублей, что подтверждается платежным поручением № ____.</w:t>
      </w:r>
    </w:p>
    <w:p w14:paraId="0A9BC730" w14:textId="77777777" w:rsidR="00537891" w:rsidRDefault="00537891" w:rsidP="0053789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В соответствии со ст. 15, 1064, 1079 ГК РФ вред, причиненный личности или имуществу гражданина, подлежит возмещению в полном объеме лицом, причинившим вред. Поскольку сумма ущерба превышает страховую сумму по ОСАГО (400 000 рублей), Ответчик обязан возместить разницу.</w:t>
      </w:r>
    </w:p>
    <w:p w14:paraId="153520DB" w14:textId="77777777" w:rsidR="00537891" w:rsidRDefault="00537891" w:rsidP="0053789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0254D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254DA">
        <w:rPr>
          <w:rFonts w:ascii="Times New Roman" w:hAnsi="Times New Roman" w:cs="Times New Roman"/>
          <w:sz w:val="24"/>
          <w:szCs w:val="24"/>
        </w:rPr>
        <w:t>________ 20__ г. Истцом в адрес Ответчика направлена претензия с требованием о добровольном возмещении ущерба. Требование оставлено без удовлетворения.</w:t>
      </w:r>
    </w:p>
    <w:p w14:paraId="323A2FAD" w14:textId="77777777" w:rsidR="00537891" w:rsidRPr="000254DA" w:rsidRDefault="00537891" w:rsidP="0053789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15, 1064, 1079 ГК РФ, ст. 131, 132 ГПК РФ,</w:t>
      </w:r>
    </w:p>
    <w:p w14:paraId="7D43C993" w14:textId="77777777" w:rsidR="00537891" w:rsidRDefault="00537891" w:rsidP="0053789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2C99026A" w14:textId="77777777" w:rsidR="00537891" w:rsidRDefault="00537891" w:rsidP="00537891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Взыскать с Ответчика в пользу Истца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4DA">
        <w:rPr>
          <w:rFonts w:ascii="Times New Roman" w:hAnsi="Times New Roman" w:cs="Times New Roman"/>
          <w:sz w:val="24"/>
          <w:szCs w:val="24"/>
        </w:rPr>
        <w:t xml:space="preserve">стоимость восстановительного ремонта </w:t>
      </w:r>
      <w:r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Pr="000254DA">
        <w:rPr>
          <w:rFonts w:ascii="Times New Roman" w:hAnsi="Times New Roman" w:cs="Times New Roman"/>
          <w:sz w:val="24"/>
          <w:szCs w:val="24"/>
        </w:rPr>
        <w:t>________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4DA">
        <w:rPr>
          <w:rFonts w:ascii="Times New Roman" w:hAnsi="Times New Roman" w:cs="Times New Roman"/>
          <w:sz w:val="24"/>
          <w:szCs w:val="24"/>
        </w:rPr>
        <w:t>утрату товарной стоимости</w:t>
      </w:r>
      <w:r>
        <w:rPr>
          <w:rFonts w:ascii="Times New Roman" w:hAnsi="Times New Roman" w:cs="Times New Roman"/>
          <w:sz w:val="24"/>
          <w:szCs w:val="24"/>
        </w:rPr>
        <w:t xml:space="preserve"> в размере</w:t>
      </w:r>
      <w:r w:rsidRPr="000254DA">
        <w:rPr>
          <w:rFonts w:ascii="Times New Roman" w:hAnsi="Times New Roman" w:cs="Times New Roman"/>
          <w:sz w:val="24"/>
          <w:szCs w:val="24"/>
        </w:rPr>
        <w:t xml:space="preserve"> ________ рублей; расходы на экспертизу</w:t>
      </w:r>
      <w:r>
        <w:rPr>
          <w:rFonts w:ascii="Times New Roman" w:hAnsi="Times New Roman" w:cs="Times New Roman"/>
          <w:sz w:val="24"/>
          <w:szCs w:val="24"/>
        </w:rPr>
        <w:t xml:space="preserve"> в размере</w:t>
      </w:r>
      <w:r w:rsidRPr="000254DA">
        <w:rPr>
          <w:rFonts w:ascii="Times New Roman" w:hAnsi="Times New Roman" w:cs="Times New Roman"/>
          <w:sz w:val="24"/>
          <w:szCs w:val="24"/>
        </w:rPr>
        <w:t xml:space="preserve"> ________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4DA">
        <w:rPr>
          <w:rFonts w:ascii="Times New Roman" w:hAnsi="Times New Roman" w:cs="Times New Roman"/>
          <w:sz w:val="24"/>
          <w:szCs w:val="24"/>
        </w:rPr>
        <w:t>расходы по уплате государственной пошлины</w:t>
      </w:r>
      <w:r>
        <w:rPr>
          <w:rFonts w:ascii="Times New Roman" w:hAnsi="Times New Roman" w:cs="Times New Roman"/>
          <w:sz w:val="24"/>
          <w:szCs w:val="24"/>
        </w:rPr>
        <w:t xml:space="preserve"> в размере _________ рублей</w:t>
      </w:r>
      <w:r w:rsidRPr="000254DA">
        <w:rPr>
          <w:rFonts w:ascii="Times New Roman" w:hAnsi="Times New Roman" w:cs="Times New Roman"/>
          <w:sz w:val="24"/>
          <w:szCs w:val="24"/>
        </w:rPr>
        <w:t>.</w:t>
      </w:r>
    </w:p>
    <w:p w14:paraId="04FE79A6" w14:textId="77777777" w:rsidR="00537891" w:rsidRDefault="00537891" w:rsidP="0053789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18D8051" w14:textId="77777777" w:rsidR="00537891" w:rsidRPr="000254DA" w:rsidRDefault="00537891" w:rsidP="005378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254DA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1C8060F2" w14:textId="77777777" w:rsidR="00537891" w:rsidRPr="000254DA" w:rsidRDefault="00537891" w:rsidP="005378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1. Копия справки о ДТП.</w:t>
      </w:r>
    </w:p>
    <w:p w14:paraId="0413DC44" w14:textId="77777777" w:rsidR="00537891" w:rsidRPr="000254DA" w:rsidRDefault="00537891" w:rsidP="005378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2. Копия постановления по делу об АП.</w:t>
      </w:r>
    </w:p>
    <w:p w14:paraId="08F5C099" w14:textId="77777777" w:rsidR="00537891" w:rsidRPr="000254DA" w:rsidRDefault="00537891" w:rsidP="005378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3. Копия заключения эксперта.</w:t>
      </w:r>
    </w:p>
    <w:p w14:paraId="56EA6148" w14:textId="77777777" w:rsidR="00537891" w:rsidRPr="000254DA" w:rsidRDefault="00537891" w:rsidP="005378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4. Копия акта осмотра ТС.</w:t>
      </w:r>
    </w:p>
    <w:p w14:paraId="78A2EDBB" w14:textId="77777777" w:rsidR="00537891" w:rsidRPr="000254DA" w:rsidRDefault="00537891" w:rsidP="005378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5. Копия претензии и доказательства ее направления.</w:t>
      </w:r>
    </w:p>
    <w:p w14:paraId="1D871253" w14:textId="77777777" w:rsidR="00537891" w:rsidRPr="000254DA" w:rsidRDefault="00537891" w:rsidP="005378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6. Документ об уплате госпошлины.</w:t>
      </w:r>
    </w:p>
    <w:p w14:paraId="61D6C980" w14:textId="77777777" w:rsidR="00537891" w:rsidRPr="000254DA" w:rsidRDefault="00537891" w:rsidP="005378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искового заявления в адрес ответчика</w:t>
      </w:r>
      <w:r w:rsidRPr="000254DA">
        <w:rPr>
          <w:rFonts w:ascii="Times New Roman" w:hAnsi="Times New Roman" w:cs="Times New Roman"/>
          <w:sz w:val="24"/>
          <w:szCs w:val="24"/>
        </w:rPr>
        <w:t>.</w:t>
      </w:r>
    </w:p>
    <w:p w14:paraId="07FD1B0E" w14:textId="77777777" w:rsidR="00537891" w:rsidRPr="000254DA" w:rsidRDefault="00537891" w:rsidP="0053789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537891" w:rsidRPr="00481553" w14:paraId="01A9066E" w14:textId="77777777" w:rsidTr="00721A01">
        <w:trPr>
          <w:trHeight w:val="756"/>
        </w:trPr>
        <w:tc>
          <w:tcPr>
            <w:tcW w:w="4678" w:type="dxa"/>
          </w:tcPr>
          <w:p w14:paraId="14039C9D" w14:textId="77777777" w:rsidR="00537891" w:rsidRPr="00481553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699BF32C" w14:textId="77777777" w:rsidR="00537891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1ECCCB68" w14:textId="77777777" w:rsidR="00537891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31A42841" w14:textId="77777777" w:rsidR="00537891" w:rsidRPr="00481553" w:rsidRDefault="0053789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4C686202" w14:textId="77777777" w:rsidR="00537891" w:rsidRDefault="00537891" w:rsidP="005378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4BB78" w14:textId="77777777" w:rsidR="00537891" w:rsidRDefault="00537891" w:rsidP="005378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8E09C" w14:textId="77777777" w:rsidR="00537891" w:rsidRDefault="00537891" w:rsidP="005378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6D775E" w14:textId="77777777" w:rsidR="00537891" w:rsidRDefault="00537891" w:rsidP="005378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941EA" w14:textId="77777777" w:rsidR="00537891" w:rsidRDefault="00537891" w:rsidP="005378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29615" w14:textId="77777777" w:rsidR="00537891" w:rsidRDefault="00537891" w:rsidP="005378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488F0" w14:textId="77777777" w:rsidR="00537891" w:rsidRDefault="00537891" w:rsidP="005378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6027B" w14:textId="77777777" w:rsidR="00537891" w:rsidRDefault="00537891" w:rsidP="00537891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9F15D" w14:textId="77777777" w:rsidR="00537891" w:rsidRDefault="00537891" w:rsidP="00537891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D74F8" w14:textId="77777777" w:rsidR="00537891" w:rsidRDefault="00537891" w:rsidP="00537891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D356D" w14:textId="77777777" w:rsidR="00537891" w:rsidRDefault="00537891" w:rsidP="005378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E9C5BA" w14:textId="77777777" w:rsidR="004B5232" w:rsidRDefault="004B5232"/>
    <w:sectPr w:rsidR="004B5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232"/>
    <w:rsid w:val="004B5232"/>
    <w:rsid w:val="00537891"/>
    <w:rsid w:val="00A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3F407-6832-4891-A0F1-9CDBFCD9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891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B52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52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2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2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52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52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52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52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52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5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5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52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523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52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52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52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52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5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B5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52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5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523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B52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5232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4B52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5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4B52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B52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2026-09-08T07:38:00Z</dcterms:created>
  <dcterms:modified xsi:type="dcterms:W3CDTF">2026-09-08T07:39:00Z</dcterms:modified>
</cp:coreProperties>
</file>